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F658C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7D777403" w14:textId="77777777"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REQUISITOS PARA LA </w:t>
      </w:r>
      <w:r w:rsidR="00594FBC" w:rsidRPr="00BC35E5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8F1427" w:rsidRPr="00BC35E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C35E5">
        <w:rPr>
          <w:rFonts w:ascii="Arial" w:hAnsi="Arial" w:cs="Arial"/>
          <w:b/>
          <w:sz w:val="20"/>
          <w:szCs w:val="20"/>
          <w:u w:val="single"/>
        </w:rPr>
        <w:t xml:space="preserve">(CONSULTORÍA </w:t>
      </w: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Y OBRA)</w:t>
      </w:r>
    </w:p>
    <w:p w14:paraId="6AAA9438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050F5F" w14:textId="77777777" w:rsidR="004C41BE" w:rsidRPr="004C41BE" w:rsidRDefault="00980F96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CONSULTOR INDIVIDUAL - </w:t>
      </w:r>
      <w:r w:rsidR="004C41BE"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14:paraId="362B7FFC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D9C389" w14:textId="77777777"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14:paraId="662F2234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39401103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14:paraId="69D97E0C" w14:textId="0AEDBC12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Doc. Identidad: No.:                 </w:t>
      </w:r>
      <w:proofErr w:type="spellStart"/>
      <w:r>
        <w:rPr>
          <w:rFonts w:ascii="Arial" w:hAnsi="Arial" w:cs="Arial"/>
          <w:sz w:val="20"/>
          <w:szCs w:val="20"/>
        </w:rPr>
        <w:t>Exp</w:t>
      </w:r>
      <w:proofErr w:type="spellEnd"/>
      <w:r>
        <w:rPr>
          <w:rFonts w:ascii="Arial" w:hAnsi="Arial" w:cs="Arial"/>
          <w:sz w:val="20"/>
          <w:szCs w:val="20"/>
        </w:rPr>
        <w:t xml:space="preserve">.:                </w:t>
      </w:r>
      <w:r w:rsidR="00227F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Tipo:</w:t>
      </w:r>
    </w:p>
    <w:p w14:paraId="5F566977" w14:textId="6AA02016" w:rsidR="00227F26" w:rsidRDefault="00227F26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Único del Afiliado (CUA) No.: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F6CEC">
        <w:rPr>
          <w:rFonts w:ascii="Arial" w:hAnsi="Arial" w:cs="Arial"/>
          <w:sz w:val="20"/>
          <w:szCs w:val="20"/>
        </w:rPr>
        <w:t>Gestora</w:t>
      </w:r>
    </w:p>
    <w:p w14:paraId="57C58A05" w14:textId="6AF894F2" w:rsidR="000018D8" w:rsidRDefault="00987C34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</w:t>
      </w:r>
      <w:r w:rsidR="000018D8">
        <w:rPr>
          <w:rFonts w:ascii="Arial" w:hAnsi="Arial" w:cs="Arial"/>
          <w:sz w:val="20"/>
          <w:szCs w:val="20"/>
        </w:rPr>
        <w:t>T:</w:t>
      </w:r>
    </w:p>
    <w:p w14:paraId="504CBEB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</w:p>
    <w:p w14:paraId="2B3DC867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</w:p>
    <w:p w14:paraId="7C3DE14B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14:paraId="6CF8FE3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</w:p>
    <w:p w14:paraId="273C990F" w14:textId="38563AAD" w:rsidR="000018D8" w:rsidRDefault="00227F26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 </w:t>
      </w:r>
      <w:r w:rsidR="000018D8">
        <w:rPr>
          <w:rFonts w:ascii="Arial" w:hAnsi="Arial" w:cs="Arial"/>
          <w:sz w:val="20"/>
          <w:szCs w:val="20"/>
        </w:rPr>
        <w:t>Celular:</w:t>
      </w:r>
    </w:p>
    <w:p w14:paraId="5AC8A6A5" w14:textId="6A185F9A" w:rsidR="000018D8" w:rsidRDefault="00227F26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 de c</w:t>
      </w:r>
      <w:r w:rsidR="000018D8">
        <w:rPr>
          <w:rFonts w:ascii="Arial" w:hAnsi="Arial" w:cs="Arial"/>
          <w:sz w:val="20"/>
          <w:szCs w:val="20"/>
        </w:rPr>
        <w:t>orreo electrónico:</w:t>
      </w:r>
    </w:p>
    <w:p w14:paraId="5EADEBBF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</w:p>
    <w:p w14:paraId="5139D62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</w:p>
    <w:p w14:paraId="32D87E5D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</w:p>
    <w:p w14:paraId="36748F7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Civil:</w:t>
      </w:r>
    </w:p>
    <w:p w14:paraId="30B0FF0F" w14:textId="77777777" w:rsidR="00C73993" w:rsidRDefault="00C73993" w:rsidP="000018D8">
      <w:pPr>
        <w:rPr>
          <w:rFonts w:ascii="Arial" w:hAnsi="Arial" w:cs="Arial"/>
          <w:sz w:val="20"/>
          <w:szCs w:val="20"/>
        </w:rPr>
      </w:pPr>
    </w:p>
    <w:p w14:paraId="11359DB8" w14:textId="77777777" w:rsidR="00C73993" w:rsidRDefault="00C73993" w:rsidP="00C73993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Datos de la cuenta bancaria para la consultoría:</w:t>
      </w:r>
    </w:p>
    <w:p w14:paraId="50F06952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No. Cuenta Bancaria:</w:t>
      </w:r>
    </w:p>
    <w:p w14:paraId="32054196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Tipo de cuenta (Cta. Cte. o Cja. de Ahorro):</w:t>
      </w:r>
    </w:p>
    <w:p w14:paraId="0EB1E652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Moneda de la Cta.:</w:t>
      </w:r>
    </w:p>
    <w:p w14:paraId="59DD8E8F" w14:textId="77777777" w:rsidR="00C73993" w:rsidRDefault="00C73993" w:rsidP="00C7399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Entidad Financiera:</w:t>
      </w:r>
    </w:p>
    <w:p w14:paraId="23B2FBB0" w14:textId="77777777" w:rsidR="00C73993" w:rsidRPr="00C73993" w:rsidRDefault="00C73993" w:rsidP="000018D8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Titular de la Cta.:</w:t>
      </w:r>
    </w:p>
    <w:p w14:paraId="246E4C75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3677DCDA" w14:textId="77777777" w:rsidR="000018D8" w:rsidRPr="000018D8" w:rsidRDefault="000018D8" w:rsidP="000018D8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14:paraId="2F606173" w14:textId="77777777" w:rsidR="000018D8" w:rsidRPr="00BC35E5" w:rsidRDefault="000018D8" w:rsidP="000018D8">
      <w:pPr>
        <w:rPr>
          <w:rFonts w:ascii="Arial" w:hAnsi="Arial" w:cs="Arial"/>
          <w:sz w:val="20"/>
          <w:szCs w:val="20"/>
        </w:rPr>
      </w:pPr>
    </w:p>
    <w:p w14:paraId="2581E8AF" w14:textId="69638773" w:rsidR="00EE4F47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E0240" wp14:editId="2218F930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1430" r="13335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20AE" id="Rectangle 3" o:spid="_x0000_s1026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V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 xml:space="preserve">Propuesta </w:t>
      </w:r>
      <w:r w:rsidR="002E5198">
        <w:rPr>
          <w:rFonts w:ascii="Arial" w:hAnsi="Arial" w:cs="Arial"/>
          <w:sz w:val="20"/>
          <w:szCs w:val="20"/>
        </w:rPr>
        <w:t>Técnica</w:t>
      </w:r>
      <w:r w:rsidR="00FB68C3">
        <w:rPr>
          <w:rFonts w:ascii="Arial" w:hAnsi="Arial" w:cs="Arial"/>
          <w:sz w:val="20"/>
          <w:szCs w:val="20"/>
        </w:rPr>
        <w:t xml:space="preserve"> (</w:t>
      </w:r>
      <w:r w:rsidR="00594FBC">
        <w:rPr>
          <w:rFonts w:ascii="Arial" w:hAnsi="Arial" w:cs="Arial"/>
          <w:sz w:val="20"/>
          <w:szCs w:val="20"/>
        </w:rPr>
        <w:t>F</w:t>
      </w:r>
      <w:r w:rsidR="00FB68C3">
        <w:rPr>
          <w:rFonts w:ascii="Arial" w:hAnsi="Arial" w:cs="Arial"/>
          <w:sz w:val="20"/>
          <w:szCs w:val="20"/>
        </w:rPr>
        <w:t>irmada)</w:t>
      </w:r>
    </w:p>
    <w:p w14:paraId="39D6A8C2" w14:textId="204E3D7A" w:rsidR="002E5198" w:rsidRPr="00FB68C3" w:rsidRDefault="002E5198" w:rsidP="00FB68C3">
      <w:pPr>
        <w:ind w:left="360" w:firstLine="348"/>
        <w:rPr>
          <w:rFonts w:ascii="Arial" w:hAnsi="Arial" w:cs="Arial"/>
          <w:sz w:val="20"/>
          <w:szCs w:val="20"/>
        </w:rPr>
      </w:pPr>
      <w:r w:rsidRPr="00FB68C3">
        <w:rPr>
          <w:rFonts w:ascii="Arial" w:hAnsi="Arial" w:cs="Arial"/>
          <w:sz w:val="20"/>
          <w:szCs w:val="20"/>
        </w:rPr>
        <w:t>Propuesta Financiera</w:t>
      </w:r>
      <w:r>
        <w:rPr>
          <w:rFonts w:ascii="Arial" w:hAnsi="Arial" w:cs="Arial"/>
          <w:sz w:val="20"/>
          <w:szCs w:val="20"/>
        </w:rPr>
        <w:t xml:space="preserve"> (Firmada)</w: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A9DDB" wp14:editId="0D94EFBD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151130" cy="90805"/>
                <wp:effectExtent l="0" t="0" r="2032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54A35" id="Rectangle 3" o:spid="_x0000_s1026" style="position:absolute;margin-left:1.5pt;margin-top:2.4pt;width:11.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YuMXhdsAAAAFAQAA&#10;DwAAAAAAAAAAAAAAAABiBAAAZHJzL2Rvd25yZXYueG1sUEsFBgAAAAAEAAQA8wAAAGoFAAAAAA==&#10;"/>
            </w:pict>
          </mc:Fallback>
        </mc:AlternateContent>
      </w:r>
    </w:p>
    <w:p w14:paraId="03C84E9B" w14:textId="11068A78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C7929" wp14:editId="6660E1C0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7620" r="1206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CD1F" id="Rectangle 4" o:spid="_x0000_s1026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l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I8g/MlRT24e4wJencH8rtnFtYdRakbRBg6JWoiVcT47NmDaHh6yrbDR6gJXewCJKUO&#10;DfYRkDRgh1SQ47kg6hCYpMtiXhSv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 xml:space="preserve">Fotocopia </w:t>
      </w:r>
      <w:r w:rsidR="00987C34">
        <w:rPr>
          <w:rFonts w:ascii="Arial" w:hAnsi="Arial" w:cs="Arial"/>
          <w:sz w:val="20"/>
          <w:szCs w:val="20"/>
        </w:rPr>
        <w:t>NI</w:t>
      </w:r>
      <w:r w:rsidR="007E4E15">
        <w:rPr>
          <w:rFonts w:ascii="Arial" w:hAnsi="Arial" w:cs="Arial"/>
          <w:sz w:val="20"/>
          <w:szCs w:val="20"/>
        </w:rPr>
        <w:t>T</w:t>
      </w:r>
    </w:p>
    <w:p w14:paraId="367C394C" w14:textId="77777777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16402" wp14:editId="6F2671B9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5080" r="1206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5D26C" id="Rectangle 5" o:spid="_x0000_s1026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Q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zaM8g/MlRT24e4wJencH8rtnFtYdRakbRBg6JWoiVcT47NmDaHh6yrbDR6gJXewCJKUO&#10;DfYRkDRgh1SQ47kg6hCYpMtiXhSv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Fotocopia C.I.</w:t>
      </w:r>
    </w:p>
    <w:p w14:paraId="56AED9CC" w14:textId="77777777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5AD9C" wp14:editId="7642069F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12065" r="1333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1E69" id="Rectangle 6" o:spid="_x0000_s102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Cb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Hoja de Vida (NO documentada)</w:t>
      </w:r>
    </w:p>
    <w:p w14:paraId="0CE64200" w14:textId="77777777" w:rsidR="000018D8" w:rsidRPr="00FC1705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 w:rsidRPr="00FC17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4F081" wp14:editId="7E8B70AE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6985" r="1333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F33C" id="Rectangle 7" o:spid="_x0000_s1026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8u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rqI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"/>
            </w:pict>
          </mc:Fallback>
        </mc:AlternateContent>
      </w:r>
      <w:r w:rsidR="000018D8" w:rsidRPr="00FC1705">
        <w:rPr>
          <w:rFonts w:ascii="Arial" w:hAnsi="Arial" w:cs="Arial"/>
          <w:sz w:val="20"/>
          <w:szCs w:val="20"/>
        </w:rPr>
        <w:t>Declaración de parentesco (</w:t>
      </w:r>
      <w:r w:rsidR="00FB68C3" w:rsidRPr="00FC1705">
        <w:rPr>
          <w:rFonts w:ascii="Arial" w:hAnsi="Arial" w:cs="Arial"/>
          <w:sz w:val="20"/>
          <w:szCs w:val="20"/>
        </w:rPr>
        <w:t>D</w:t>
      </w:r>
      <w:r w:rsidR="000018D8" w:rsidRPr="00FC1705">
        <w:rPr>
          <w:rFonts w:ascii="Arial" w:hAnsi="Arial" w:cs="Arial"/>
          <w:sz w:val="20"/>
          <w:szCs w:val="20"/>
        </w:rPr>
        <w:t>ocumento adjunto)</w:t>
      </w:r>
    </w:p>
    <w:p w14:paraId="787EBA23" w14:textId="77777777" w:rsidR="00E5364E" w:rsidRDefault="00E5364E" w:rsidP="000018D8">
      <w:pPr>
        <w:rPr>
          <w:color w:val="000000" w:themeColor="text1"/>
        </w:rPr>
      </w:pPr>
    </w:p>
    <w:p w14:paraId="30B7BD23" w14:textId="77777777" w:rsidR="00C73993" w:rsidRDefault="00C73993" w:rsidP="000018D8">
      <w:pPr>
        <w:rPr>
          <w:color w:val="000000" w:themeColor="text1"/>
        </w:rPr>
      </w:pPr>
    </w:p>
    <w:p w14:paraId="13DFBB43" w14:textId="77777777" w:rsidR="00C73993" w:rsidRDefault="00C73993" w:rsidP="000018D8">
      <w:pPr>
        <w:rPr>
          <w:color w:val="000000" w:themeColor="text1"/>
        </w:rPr>
      </w:pPr>
    </w:p>
    <w:p w14:paraId="091FC120" w14:textId="77777777" w:rsidR="00C73993" w:rsidRDefault="00C73993" w:rsidP="00C73993">
      <w:pPr>
        <w:rPr>
          <w:color w:val="000000" w:themeColor="text1"/>
        </w:rPr>
      </w:pPr>
    </w:p>
    <w:p w14:paraId="22409C8D" w14:textId="77777777" w:rsidR="00C73993" w:rsidRDefault="00C73993" w:rsidP="00C73993">
      <w:pPr>
        <w:rPr>
          <w:color w:val="000000" w:themeColor="text1"/>
        </w:rPr>
      </w:pPr>
    </w:p>
    <w:p w14:paraId="23C2A258" w14:textId="77777777" w:rsidR="00C73993" w:rsidRDefault="00C73993" w:rsidP="00C73993">
      <w:pPr>
        <w:rPr>
          <w:color w:val="000000" w:themeColor="text1"/>
        </w:rPr>
      </w:pPr>
    </w:p>
    <w:p w14:paraId="7CDACAA1" w14:textId="77777777" w:rsidR="00C73993" w:rsidRDefault="00C73993" w:rsidP="00C73993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709C7952" w14:textId="77777777" w:rsidR="00C73993" w:rsidRDefault="00C73993" w:rsidP="00C73993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EN CONSTACIA, FIRMA </w:t>
      </w:r>
    </w:p>
    <w:p w14:paraId="3DE7424A" w14:textId="77777777" w:rsidR="00C73993" w:rsidRPr="004C41BE" w:rsidRDefault="00C73993" w:rsidP="00C73993">
      <w:pPr>
        <w:rPr>
          <w:color w:val="000000" w:themeColor="text1"/>
        </w:rPr>
      </w:pPr>
    </w:p>
    <w:p w14:paraId="6BE6E254" w14:textId="77777777" w:rsidR="00C73993" w:rsidRPr="004C41BE" w:rsidRDefault="00C73993" w:rsidP="000018D8">
      <w:pPr>
        <w:rPr>
          <w:color w:val="000000" w:themeColor="text1"/>
        </w:rPr>
      </w:pPr>
    </w:p>
    <w:sectPr w:rsidR="00C73993" w:rsidRPr="004C41BE" w:rsidSect="00C73993">
      <w:headerReference w:type="default" r:id="rId7"/>
      <w:pgSz w:w="11907" w:h="16839" w:code="9"/>
      <w:pgMar w:top="1417" w:right="1275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9D4E9" w14:textId="77777777" w:rsidR="00C4086B" w:rsidRDefault="00C4086B" w:rsidP="007449A7">
      <w:r>
        <w:separator/>
      </w:r>
    </w:p>
  </w:endnote>
  <w:endnote w:type="continuationSeparator" w:id="0">
    <w:p w14:paraId="2CF914FC" w14:textId="77777777" w:rsidR="00C4086B" w:rsidRDefault="00C4086B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E0176" w14:textId="77777777" w:rsidR="00C4086B" w:rsidRDefault="00C4086B" w:rsidP="007449A7">
      <w:r>
        <w:separator/>
      </w:r>
    </w:p>
  </w:footnote>
  <w:footnote w:type="continuationSeparator" w:id="0">
    <w:p w14:paraId="74C713E2" w14:textId="77777777" w:rsidR="00C4086B" w:rsidRDefault="00C4086B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19A3" w14:textId="0F6283FF" w:rsidR="009F6CEC" w:rsidRDefault="009F6CEC" w:rsidP="009F6CEC">
    <w:pPr>
      <w:pStyle w:val="Encabezado"/>
      <w:pBdr>
        <w:bottom w:val="single" w:sz="4" w:space="1" w:color="auto"/>
      </w:pBdr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7C0B76" wp14:editId="76EDAAB2">
          <wp:simplePos x="0" y="0"/>
          <wp:positionH relativeFrom="column">
            <wp:posOffset>4968240</wp:posOffset>
          </wp:positionH>
          <wp:positionV relativeFrom="paragraph">
            <wp:posOffset>-322580</wp:posOffset>
          </wp:positionV>
          <wp:extent cx="890270" cy="666750"/>
          <wp:effectExtent l="0" t="0" r="5080" b="0"/>
          <wp:wrapNone/>
          <wp:docPr id="10" name="Imagen 10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107"/>
                  <a:stretch/>
                </pic:blipFill>
                <pic:spPr bwMode="auto">
                  <a:xfrm>
                    <a:off x="0" y="0"/>
                    <a:ext cx="8902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9517E84" w14:textId="3B6AE867" w:rsidR="007449A7" w:rsidRDefault="009F6CEC" w:rsidP="009F6CEC">
    <w:pPr>
      <w:pStyle w:val="Encabezado"/>
      <w:pBdr>
        <w:bottom w:val="single" w:sz="4" w:space="1" w:color="auto"/>
      </w:pBdr>
    </w:pPr>
    <w:r w:rsidRPr="009F6CEC">
      <w:rPr>
        <w:rFonts w:ascii="Arial" w:hAnsi="Arial" w:cs="Arial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53976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57887"/>
    <w:rsid w:val="000B702D"/>
    <w:rsid w:val="00227F26"/>
    <w:rsid w:val="002D1CB5"/>
    <w:rsid w:val="002E5198"/>
    <w:rsid w:val="004C41BE"/>
    <w:rsid w:val="00547E3C"/>
    <w:rsid w:val="00594FBC"/>
    <w:rsid w:val="007449A7"/>
    <w:rsid w:val="00784A5E"/>
    <w:rsid w:val="007A07DA"/>
    <w:rsid w:val="007A6235"/>
    <w:rsid w:val="007E4E15"/>
    <w:rsid w:val="00823313"/>
    <w:rsid w:val="0087132C"/>
    <w:rsid w:val="008F1427"/>
    <w:rsid w:val="00921831"/>
    <w:rsid w:val="00980F96"/>
    <w:rsid w:val="00987C34"/>
    <w:rsid w:val="009F6CEC"/>
    <w:rsid w:val="00A51893"/>
    <w:rsid w:val="00A96B8A"/>
    <w:rsid w:val="00AF59BD"/>
    <w:rsid w:val="00B2067F"/>
    <w:rsid w:val="00B305C7"/>
    <w:rsid w:val="00BC35E5"/>
    <w:rsid w:val="00C3129C"/>
    <w:rsid w:val="00C4086B"/>
    <w:rsid w:val="00C73993"/>
    <w:rsid w:val="00C91471"/>
    <w:rsid w:val="00D82395"/>
    <w:rsid w:val="00DC0753"/>
    <w:rsid w:val="00E5364E"/>
    <w:rsid w:val="00EE4F47"/>
    <w:rsid w:val="00EF3C9B"/>
    <w:rsid w:val="00F23A8F"/>
    <w:rsid w:val="00FA5105"/>
    <w:rsid w:val="00FB68C3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2747"/>
  <w15:docId w15:val="{5484659F-3679-4091-B2E5-00DA7117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Garcia Justo, Roxana GIZ BO</cp:lastModifiedBy>
  <cp:revision>16</cp:revision>
  <cp:lastPrinted>2012-05-28T18:59:00Z</cp:lastPrinted>
  <dcterms:created xsi:type="dcterms:W3CDTF">2018-03-26T22:53:00Z</dcterms:created>
  <dcterms:modified xsi:type="dcterms:W3CDTF">2025-05-06T15:33:00Z</dcterms:modified>
</cp:coreProperties>
</file>